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7CDAC" w14:textId="77777777" w:rsidR="00771A38" w:rsidRPr="006F7AA1" w:rsidRDefault="001E50B6" w:rsidP="00771A38">
      <w:pPr>
        <w:pStyle w:val="section1"/>
        <w:spacing w:before="0" w:beforeAutospacing="0" w:after="0" w:afterAutospacing="0"/>
        <w:jc w:val="center"/>
        <w:rPr>
          <w:rFonts w:ascii="Century Gothic" w:hAnsi="Century Gothic"/>
          <w:color w:val="860000"/>
        </w:rPr>
      </w:pPr>
      <w:bookmarkStart w:id="0" w:name="_GoBack"/>
      <w:bookmarkEnd w:id="0"/>
      <w:r>
        <w:rPr>
          <w:rFonts w:ascii="Century Gothic" w:hAnsi="Century Gothic"/>
          <w:color w:val="860000"/>
        </w:rPr>
        <w:pict w14:anchorId="31F9A770">
          <v:rect id="_x0000_i1025" style="width:0;height:1.5pt" o:hralign="center" o:hrstd="t" o:hr="t" fillcolor="#aca899" stroked="f"/>
        </w:pict>
      </w:r>
    </w:p>
    <w:p w14:paraId="752A46A7" w14:textId="34F746D6" w:rsidR="00771A38" w:rsidRPr="006F7AA1" w:rsidRDefault="00A34F3A" w:rsidP="00771A38">
      <w:pPr>
        <w:pStyle w:val="section1"/>
        <w:spacing w:before="0" w:beforeAutospacing="0" w:after="0" w:afterAutospacing="0"/>
        <w:jc w:val="center"/>
        <w:rPr>
          <w:rStyle w:val="Strong"/>
          <w:rFonts w:ascii="Century Gothic" w:hAnsi="Century Gothic" w:cs="Arial"/>
          <w:bCs w:val="0"/>
          <w:color w:val="4D777D"/>
          <w:sz w:val="36"/>
          <w:szCs w:val="36"/>
        </w:rPr>
      </w:pPr>
      <w:r w:rsidRPr="006F7AA1">
        <w:rPr>
          <w:rStyle w:val="Strong"/>
          <w:rFonts w:ascii="Century Gothic" w:hAnsi="Century Gothic" w:cs="Arial"/>
          <w:bCs w:val="0"/>
          <w:color w:val="4D777D"/>
          <w:sz w:val="36"/>
          <w:szCs w:val="36"/>
        </w:rPr>
        <w:t>201</w:t>
      </w:r>
      <w:r w:rsidR="002C6134">
        <w:rPr>
          <w:rStyle w:val="Strong"/>
          <w:rFonts w:ascii="Century Gothic" w:hAnsi="Century Gothic" w:cs="Arial"/>
          <w:bCs w:val="0"/>
          <w:color w:val="4D777D"/>
          <w:sz w:val="36"/>
          <w:szCs w:val="36"/>
        </w:rPr>
        <w:t>8</w:t>
      </w:r>
      <w:r w:rsidRPr="006F7AA1">
        <w:rPr>
          <w:rStyle w:val="Strong"/>
          <w:rFonts w:ascii="Century Gothic" w:hAnsi="Century Gothic" w:cs="Arial"/>
          <w:bCs w:val="0"/>
          <w:color w:val="4D777D"/>
          <w:sz w:val="36"/>
          <w:szCs w:val="36"/>
        </w:rPr>
        <w:t>/201</w:t>
      </w:r>
      <w:r w:rsidR="002C6134">
        <w:rPr>
          <w:rStyle w:val="Strong"/>
          <w:rFonts w:ascii="Century Gothic" w:hAnsi="Century Gothic" w:cs="Arial"/>
          <w:bCs w:val="0"/>
          <w:color w:val="4D777D"/>
          <w:sz w:val="36"/>
          <w:szCs w:val="36"/>
        </w:rPr>
        <w:t>9</w:t>
      </w:r>
      <w:r w:rsidR="00771A38" w:rsidRPr="006F7AA1">
        <w:rPr>
          <w:rStyle w:val="Strong"/>
          <w:rFonts w:ascii="Century Gothic" w:hAnsi="Century Gothic" w:cs="Arial"/>
          <w:bCs w:val="0"/>
          <w:color w:val="4D777D"/>
          <w:sz w:val="36"/>
          <w:szCs w:val="36"/>
        </w:rPr>
        <w:t xml:space="preserve"> HOUSING INSTITUTE</w:t>
      </w:r>
    </w:p>
    <w:p w14:paraId="38B97A54" w14:textId="3E96C1AE" w:rsidR="00E97249" w:rsidRPr="006F7AA1" w:rsidRDefault="00E97249" w:rsidP="00771A38">
      <w:pPr>
        <w:pStyle w:val="section1"/>
        <w:spacing w:before="0" w:beforeAutospacing="0" w:after="0" w:afterAutospacing="0"/>
        <w:jc w:val="center"/>
        <w:rPr>
          <w:rStyle w:val="Strong"/>
          <w:rFonts w:ascii="Century Gothic" w:hAnsi="Century Gothic" w:cs="Arial"/>
          <w:bCs w:val="0"/>
          <w:color w:val="4D777D"/>
          <w:sz w:val="36"/>
          <w:szCs w:val="36"/>
        </w:rPr>
      </w:pPr>
      <w:r w:rsidRPr="006F7AA1">
        <w:rPr>
          <w:rStyle w:val="Strong"/>
          <w:rFonts w:ascii="Century Gothic" w:hAnsi="Century Gothic" w:cs="Arial"/>
          <w:bCs w:val="0"/>
          <w:color w:val="4D777D"/>
          <w:sz w:val="36"/>
          <w:szCs w:val="36"/>
        </w:rPr>
        <w:t xml:space="preserve">Team Rosters </w:t>
      </w:r>
    </w:p>
    <w:p w14:paraId="71E56894" w14:textId="77777777" w:rsidR="00771A38" w:rsidRPr="006F7AA1" w:rsidRDefault="001E50B6" w:rsidP="00771A38">
      <w:pPr>
        <w:pStyle w:val="section1"/>
        <w:spacing w:before="120" w:beforeAutospacing="0" w:after="0" w:afterAutospacing="0"/>
        <w:jc w:val="center"/>
        <w:rPr>
          <w:rStyle w:val="Strong"/>
          <w:rFonts w:ascii="Century Gothic" w:hAnsi="Century Gothic" w:cs="Arial"/>
          <w:b w:val="0"/>
          <w:bCs w:val="0"/>
          <w:color w:val="FFFFFF"/>
          <w:sz w:val="22"/>
          <w:szCs w:val="22"/>
        </w:rPr>
      </w:pPr>
      <w:r>
        <w:rPr>
          <w:rFonts w:ascii="Century Gothic" w:hAnsi="Century Gothic"/>
        </w:rPr>
        <w:pict w14:anchorId="5199365F">
          <v:rect id="_x0000_i1026" style="width:0;height:1.5pt" o:hralign="center" o:hrstd="t" o:hr="t" fillcolor="#aca899" stroked="f"/>
        </w:pict>
      </w:r>
      <w:r w:rsidR="00771A38" w:rsidRPr="006F7AA1">
        <w:rPr>
          <w:rStyle w:val="Strong"/>
          <w:rFonts w:ascii="Century Gothic" w:hAnsi="Century Gothic" w:cs="Arial"/>
          <w:b w:val="0"/>
          <w:bCs w:val="0"/>
          <w:color w:val="FFFFFF"/>
          <w:sz w:val="12"/>
          <w:szCs w:val="12"/>
        </w:rPr>
        <w:t>AGENDA</w:t>
      </w:r>
    </w:p>
    <w:p w14:paraId="1329ABBE" w14:textId="77777777" w:rsidR="00771A38" w:rsidRPr="006F7AA1" w:rsidRDefault="00771A38" w:rsidP="002036EF">
      <w:pPr>
        <w:jc w:val="center"/>
        <w:rPr>
          <w:rFonts w:ascii="Century Gothic" w:hAnsi="Century Gothic"/>
          <w:sz w:val="32"/>
          <w:u w:val="single"/>
        </w:rPr>
        <w:sectPr w:rsidR="00771A38" w:rsidRPr="006F7AA1" w:rsidSect="00640443">
          <w:headerReference w:type="default" r:id="rId10"/>
          <w:footerReference w:type="default" r:id="rId11"/>
          <w:pgSz w:w="12240" w:h="15840"/>
          <w:pgMar w:top="2246" w:right="1440" w:bottom="446" w:left="1440" w:header="720" w:footer="720" w:gutter="0"/>
          <w:cols w:space="720"/>
          <w:docGrid w:linePitch="360"/>
        </w:sectPr>
      </w:pPr>
    </w:p>
    <w:p w14:paraId="76C56775" w14:textId="476DCF2F" w:rsidR="000C0E53" w:rsidRDefault="002C6134" w:rsidP="00E061E2">
      <w:pPr>
        <w:jc w:val="center"/>
        <w:rPr>
          <w:rFonts w:ascii="Century Gothic" w:hAnsi="Century Gothic"/>
          <w:sz w:val="32"/>
          <w:u w:val="single"/>
        </w:rPr>
        <w:sectPr w:rsidR="000C0E53" w:rsidSect="00E061E2">
          <w:type w:val="continuous"/>
          <w:pgSz w:w="12240" w:h="15840"/>
          <w:pgMar w:top="2246" w:right="1440" w:bottom="446" w:left="1440" w:header="720" w:footer="720" w:gutter="0"/>
          <w:cols w:space="720"/>
          <w:docGrid w:linePitch="360"/>
        </w:sectPr>
      </w:pPr>
      <w:r>
        <w:rPr>
          <w:rFonts w:ascii="Century Gothic" w:hAnsi="Century Gothic"/>
          <w:sz w:val="32"/>
          <w:u w:val="single"/>
        </w:rPr>
        <w:t>The HOME Team</w:t>
      </w:r>
    </w:p>
    <w:p w14:paraId="5E79652D" w14:textId="581D8CC9" w:rsidR="00771A38" w:rsidRPr="005D2C2D" w:rsidRDefault="002C6134" w:rsidP="0054631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Cathy</w:t>
      </w:r>
      <w:r w:rsidR="000C0E53" w:rsidRPr="005D2C2D">
        <w:rPr>
          <w:rFonts w:ascii="Century Gothic" w:hAnsi="Century Gothic"/>
          <w:b/>
          <w:sz w:val="24"/>
          <w:szCs w:val="24"/>
        </w:rPr>
        <w:t xml:space="preserve"> Anderson</w:t>
      </w:r>
    </w:p>
    <w:p w14:paraId="7E1E4B35" w14:textId="372F9AA3" w:rsidR="000C0E53" w:rsidRDefault="002C6134" w:rsidP="0054631F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Granite Falls EDA/HRA</w:t>
      </w:r>
    </w:p>
    <w:p w14:paraId="389D3A61" w14:textId="10C72D31" w:rsidR="004600C9" w:rsidRPr="005D2C2D" w:rsidRDefault="002C6134" w:rsidP="0054631F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Executive Director</w:t>
      </w:r>
    </w:p>
    <w:p w14:paraId="25DD86A2" w14:textId="18AAE504" w:rsidR="000C0E53" w:rsidRPr="005D2C2D" w:rsidRDefault="001E50B6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12" w:history="1">
        <w:r w:rsidR="002C6134" w:rsidRPr="0088308F">
          <w:rPr>
            <w:rStyle w:val="Hyperlink"/>
            <w:rFonts w:ascii="Century Gothic" w:hAnsi="Century Gothic"/>
            <w:sz w:val="24"/>
            <w:szCs w:val="24"/>
          </w:rPr>
          <w:t>cathy.anderson@granitefalls.com</w:t>
        </w:r>
      </w:hyperlink>
    </w:p>
    <w:p w14:paraId="3E82B61D" w14:textId="4ADFF3C2" w:rsidR="000C0E53" w:rsidRPr="005D2C2D" w:rsidRDefault="000C0E53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5D2C2D">
        <w:rPr>
          <w:rFonts w:ascii="Century Gothic" w:hAnsi="Century Gothic"/>
          <w:sz w:val="24"/>
          <w:szCs w:val="24"/>
        </w:rPr>
        <w:t xml:space="preserve">Phone: </w:t>
      </w:r>
      <w:r w:rsidR="002C6134">
        <w:rPr>
          <w:rFonts w:ascii="Century Gothic" w:hAnsi="Century Gothic"/>
          <w:sz w:val="24"/>
          <w:szCs w:val="24"/>
        </w:rPr>
        <w:t>320.564.2255x4</w:t>
      </w:r>
    </w:p>
    <w:p w14:paraId="38252A58" w14:textId="77777777" w:rsidR="000C0E53" w:rsidRPr="005D2C2D" w:rsidRDefault="000C0E53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8058B40" w14:textId="1ACE0DFB" w:rsidR="00F410BF" w:rsidRDefault="00F410BF" w:rsidP="000C0E53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Sue </w:t>
      </w:r>
      <w:proofErr w:type="spellStart"/>
      <w:r>
        <w:rPr>
          <w:rFonts w:ascii="Century Gothic" w:hAnsi="Century Gothic"/>
          <w:b/>
          <w:sz w:val="24"/>
          <w:szCs w:val="24"/>
        </w:rPr>
        <w:t>Blumhoefer</w:t>
      </w:r>
      <w:proofErr w:type="spellEnd"/>
    </w:p>
    <w:p w14:paraId="5AC94FA5" w14:textId="67531378" w:rsidR="00F410BF" w:rsidRPr="00F410BF" w:rsidRDefault="00F410BF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F410BF">
        <w:rPr>
          <w:rFonts w:ascii="Century Gothic" w:hAnsi="Century Gothic"/>
          <w:sz w:val="24"/>
          <w:szCs w:val="24"/>
        </w:rPr>
        <w:t>West Central Association of Realtors</w:t>
      </w:r>
    </w:p>
    <w:p w14:paraId="791ECEA3" w14:textId="468FA6E0" w:rsidR="00F410BF" w:rsidRPr="00F410BF" w:rsidRDefault="00F410BF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F410BF">
        <w:rPr>
          <w:rFonts w:ascii="Century Gothic" w:hAnsi="Century Gothic"/>
          <w:sz w:val="24"/>
          <w:szCs w:val="24"/>
        </w:rPr>
        <w:t>CEO</w:t>
      </w:r>
    </w:p>
    <w:p w14:paraId="1001BE3D" w14:textId="262E33BC" w:rsidR="00F410BF" w:rsidRPr="00F410BF" w:rsidRDefault="001E50B6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13" w:history="1">
        <w:r w:rsidR="00F410BF" w:rsidRPr="00F410BF">
          <w:rPr>
            <w:rStyle w:val="Hyperlink"/>
            <w:rFonts w:ascii="Century Gothic" w:hAnsi="Century Gothic"/>
            <w:sz w:val="24"/>
            <w:szCs w:val="24"/>
          </w:rPr>
          <w:t>sue@wcarmn.com</w:t>
        </w:r>
      </w:hyperlink>
    </w:p>
    <w:p w14:paraId="1FD8115A" w14:textId="187B2980" w:rsidR="00F410BF" w:rsidRPr="00F410BF" w:rsidRDefault="00F410BF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F410BF">
        <w:rPr>
          <w:rFonts w:ascii="Century Gothic" w:hAnsi="Century Gothic"/>
          <w:sz w:val="24"/>
          <w:szCs w:val="24"/>
        </w:rPr>
        <w:t>Phone: 320.235.6881</w:t>
      </w:r>
    </w:p>
    <w:p w14:paraId="66F37692" w14:textId="77777777" w:rsidR="00F410BF" w:rsidRDefault="00F410BF" w:rsidP="000C0E53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</w:p>
    <w:p w14:paraId="04D631BD" w14:textId="78015A55" w:rsidR="000C0E53" w:rsidRPr="005D2C2D" w:rsidRDefault="002C6134" w:rsidP="000C0E53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Beth Boyle</w:t>
      </w:r>
    </w:p>
    <w:p w14:paraId="661A3525" w14:textId="4BF81C95" w:rsidR="000C0E53" w:rsidRDefault="002C6134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Meeker County HRA</w:t>
      </w:r>
    </w:p>
    <w:p w14:paraId="086D6B6E" w14:textId="1F9556ED" w:rsidR="002C6134" w:rsidRPr="005D2C2D" w:rsidRDefault="002C6134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Board Commissioner</w:t>
      </w:r>
    </w:p>
    <w:p w14:paraId="661AD7EA" w14:textId="1F73A598" w:rsidR="000C0E53" w:rsidRPr="005D2C2D" w:rsidRDefault="001E50B6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14" w:history="1">
        <w:r w:rsidR="002C6134">
          <w:rPr>
            <w:rStyle w:val="Hyperlink"/>
            <w:rFonts w:ascii="Century Gothic" w:hAnsi="Century Gothic"/>
            <w:sz w:val="24"/>
            <w:szCs w:val="24"/>
          </w:rPr>
          <w:t>boylemp@hutchtel.net</w:t>
        </w:r>
      </w:hyperlink>
    </w:p>
    <w:p w14:paraId="6C90BE64" w14:textId="17763A64" w:rsidR="000C0E53" w:rsidRPr="005D2C2D" w:rsidRDefault="000C0E53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5D2C2D">
        <w:rPr>
          <w:rFonts w:ascii="Century Gothic" w:hAnsi="Century Gothic"/>
          <w:sz w:val="24"/>
          <w:szCs w:val="24"/>
        </w:rPr>
        <w:t xml:space="preserve">Phone: </w:t>
      </w:r>
      <w:r w:rsidR="002C6134">
        <w:rPr>
          <w:rFonts w:ascii="Century Gothic" w:hAnsi="Century Gothic"/>
          <w:sz w:val="24"/>
          <w:szCs w:val="24"/>
        </w:rPr>
        <w:t>320.693.7624</w:t>
      </w:r>
    </w:p>
    <w:p w14:paraId="0FF1666C" w14:textId="77777777" w:rsidR="000C0E53" w:rsidRPr="005D2C2D" w:rsidRDefault="000C0E53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3AF2FEB9" w14:textId="11BE75F2" w:rsidR="000C0E53" w:rsidRPr="005D2C2D" w:rsidRDefault="001B422A" w:rsidP="000C0E53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Jennifer Frost</w:t>
      </w:r>
    </w:p>
    <w:p w14:paraId="1FBAB513" w14:textId="241E8C75" w:rsidR="000C0E53" w:rsidRDefault="001B422A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Swift County RDA</w:t>
      </w:r>
    </w:p>
    <w:p w14:paraId="42FF37E6" w14:textId="79BF8F6E" w:rsidR="001B422A" w:rsidRPr="005D2C2D" w:rsidRDefault="001B422A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Executive Director</w:t>
      </w:r>
    </w:p>
    <w:p w14:paraId="3C1EF816" w14:textId="1C08EC3E" w:rsidR="000C0E53" w:rsidRPr="005D2C2D" w:rsidRDefault="001E50B6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15" w:history="1">
        <w:r w:rsidR="001B422A" w:rsidRPr="0088308F">
          <w:rPr>
            <w:rStyle w:val="Hyperlink"/>
            <w:rFonts w:ascii="Century Gothic" w:hAnsi="Century Gothic"/>
            <w:sz w:val="24"/>
            <w:szCs w:val="24"/>
          </w:rPr>
          <w:t>rda@co.swift.mn.us</w:t>
        </w:r>
      </w:hyperlink>
    </w:p>
    <w:p w14:paraId="0B2033CB" w14:textId="7A6B94BE" w:rsidR="000C0E53" w:rsidRPr="005D2C2D" w:rsidRDefault="000C0E53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5D2C2D">
        <w:rPr>
          <w:rFonts w:ascii="Century Gothic" w:hAnsi="Century Gothic"/>
          <w:sz w:val="24"/>
          <w:szCs w:val="24"/>
        </w:rPr>
        <w:t>Phone: 218-</w:t>
      </w:r>
      <w:r w:rsidR="001B422A">
        <w:rPr>
          <w:rFonts w:ascii="Century Gothic" w:hAnsi="Century Gothic"/>
          <w:sz w:val="24"/>
          <w:szCs w:val="24"/>
        </w:rPr>
        <w:t>330-7500</w:t>
      </w:r>
    </w:p>
    <w:p w14:paraId="2FB13752" w14:textId="77777777" w:rsidR="000C0E53" w:rsidRPr="005D2C2D" w:rsidRDefault="000C0E53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1986216C" w14:textId="06602862" w:rsidR="000C0E53" w:rsidRDefault="001B422A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Nikki Ilgen</w:t>
      </w:r>
      <w:r w:rsidR="000C0E53" w:rsidRPr="005D2C2D">
        <w:rPr>
          <w:rFonts w:ascii="Century Gothic" w:hAnsi="Century Gothic"/>
          <w:sz w:val="24"/>
          <w:szCs w:val="24"/>
        </w:rPr>
        <w:br/>
      </w:r>
      <w:r>
        <w:rPr>
          <w:rFonts w:ascii="Century Gothic" w:hAnsi="Century Gothic"/>
          <w:sz w:val="24"/>
          <w:szCs w:val="24"/>
        </w:rPr>
        <w:t>Kandiyohi County HRA</w:t>
      </w:r>
    </w:p>
    <w:p w14:paraId="31F9E72F" w14:textId="3DBDF7BC" w:rsidR="001B422A" w:rsidRPr="001B422A" w:rsidRDefault="001B422A" w:rsidP="000C0E53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Administrative Coordinator</w:t>
      </w:r>
    </w:p>
    <w:p w14:paraId="2729A162" w14:textId="46F732C1" w:rsidR="000C0E53" w:rsidRPr="005D2C2D" w:rsidRDefault="001E50B6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16" w:history="1">
        <w:r w:rsidR="001B422A" w:rsidRPr="0088308F">
          <w:rPr>
            <w:rStyle w:val="Hyperlink"/>
            <w:rFonts w:ascii="Century Gothic" w:hAnsi="Century Gothic"/>
            <w:sz w:val="24"/>
            <w:szCs w:val="24"/>
          </w:rPr>
          <w:t>nikki.ilgen@co.kandiyohi.mn.us</w:t>
        </w:r>
      </w:hyperlink>
      <w:r w:rsidR="001B422A">
        <w:rPr>
          <w:rFonts w:ascii="Century Gothic" w:hAnsi="Century Gothic"/>
          <w:sz w:val="24"/>
          <w:szCs w:val="24"/>
        </w:rPr>
        <w:t xml:space="preserve"> </w:t>
      </w:r>
    </w:p>
    <w:p w14:paraId="2812DE17" w14:textId="30FC5D0F" w:rsidR="00D43B39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5D2C2D">
        <w:rPr>
          <w:rFonts w:ascii="Century Gothic" w:hAnsi="Century Gothic"/>
          <w:sz w:val="24"/>
          <w:szCs w:val="24"/>
        </w:rPr>
        <w:t xml:space="preserve">Phone: </w:t>
      </w:r>
      <w:r w:rsidR="001B422A">
        <w:rPr>
          <w:rFonts w:ascii="Century Gothic" w:hAnsi="Century Gothic"/>
          <w:sz w:val="24"/>
          <w:szCs w:val="24"/>
        </w:rPr>
        <w:t>320.235.8637x2867</w:t>
      </w:r>
    </w:p>
    <w:p w14:paraId="76BCC6A9" w14:textId="531FD152" w:rsidR="004600C9" w:rsidRDefault="004600C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6AE1640" w14:textId="5F985876" w:rsidR="00F410BF" w:rsidRDefault="00F410BF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72867E15" w14:textId="2C9FD5F4" w:rsidR="00F410BF" w:rsidRDefault="00F410BF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ADFC1E4" w14:textId="451E0FE9" w:rsidR="00F410BF" w:rsidRDefault="00F410BF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705C3BE2" w14:textId="1D7235DB" w:rsidR="00F410BF" w:rsidRPr="005D2C2D" w:rsidRDefault="00F410BF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6082CAE8" w14:textId="797FD319" w:rsidR="00D43B39" w:rsidRPr="005D2C2D" w:rsidRDefault="00331CFD" w:rsidP="000C0E53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Karla Lundin</w:t>
      </w:r>
    </w:p>
    <w:p w14:paraId="14AF06B8" w14:textId="0DFC517B" w:rsidR="00D43B39" w:rsidRDefault="00331CFD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Meeker County HRA</w:t>
      </w:r>
    </w:p>
    <w:p w14:paraId="431E49D7" w14:textId="7D9C1028" w:rsidR="004600C9" w:rsidRPr="005D2C2D" w:rsidRDefault="00331CFD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Executive Director</w:t>
      </w:r>
    </w:p>
    <w:p w14:paraId="04810E2C" w14:textId="2E384378" w:rsidR="00D43B39" w:rsidRPr="005D2C2D" w:rsidRDefault="001E50B6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17" w:history="1">
        <w:r w:rsidR="00331CFD" w:rsidRPr="0088308F">
          <w:rPr>
            <w:rStyle w:val="Hyperlink"/>
            <w:rFonts w:ascii="Century Gothic" w:hAnsi="Century Gothic"/>
            <w:sz w:val="24"/>
            <w:szCs w:val="24"/>
          </w:rPr>
          <w:t>meekerhra@hutchtel.net</w:t>
        </w:r>
      </w:hyperlink>
    </w:p>
    <w:p w14:paraId="5BE84657" w14:textId="380677A4" w:rsidR="00D43B39" w:rsidRPr="005D2C2D" w:rsidRDefault="005D2C2D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Phone: </w:t>
      </w:r>
      <w:r w:rsidR="00331CFD">
        <w:rPr>
          <w:rFonts w:ascii="Century Gothic" w:hAnsi="Century Gothic"/>
          <w:sz w:val="24"/>
          <w:szCs w:val="24"/>
        </w:rPr>
        <w:t>320.275.3542</w:t>
      </w:r>
    </w:p>
    <w:p w14:paraId="026B0CB1" w14:textId="340C337B" w:rsidR="00331CFD" w:rsidRDefault="00331CFD" w:rsidP="000C0E53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</w:p>
    <w:p w14:paraId="7DF8544D" w14:textId="02FD3103" w:rsidR="00D43B39" w:rsidRDefault="00331CFD" w:rsidP="000C0E53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Cathy </w:t>
      </w:r>
      <w:proofErr w:type="spellStart"/>
      <w:r>
        <w:rPr>
          <w:rFonts w:ascii="Century Gothic" w:hAnsi="Century Gothic"/>
          <w:b/>
          <w:sz w:val="24"/>
          <w:szCs w:val="24"/>
        </w:rPr>
        <w:t>Jakobs</w:t>
      </w:r>
      <w:proofErr w:type="spellEnd"/>
    </w:p>
    <w:p w14:paraId="641D427F" w14:textId="48A02212" w:rsidR="00331CFD" w:rsidRDefault="00331CFD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331CFD">
        <w:rPr>
          <w:rFonts w:ascii="Century Gothic" w:hAnsi="Century Gothic"/>
          <w:sz w:val="24"/>
          <w:szCs w:val="24"/>
        </w:rPr>
        <w:t>Chippewa &amp; Yellow Medicine HRAs</w:t>
      </w:r>
    </w:p>
    <w:p w14:paraId="4247E541" w14:textId="0E16CF5E" w:rsidR="00331CFD" w:rsidRPr="00331CFD" w:rsidRDefault="00331CFD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Executive Director</w:t>
      </w:r>
    </w:p>
    <w:p w14:paraId="30878FF5" w14:textId="1FBA881C" w:rsidR="00D43B39" w:rsidRDefault="001E50B6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18" w:history="1">
        <w:r w:rsidR="00331CFD" w:rsidRPr="0088308F">
          <w:rPr>
            <w:rStyle w:val="Hyperlink"/>
            <w:rFonts w:ascii="Century Gothic" w:hAnsi="Century Gothic"/>
            <w:sz w:val="24"/>
            <w:szCs w:val="24"/>
          </w:rPr>
          <w:t>ccymchra@qwestoffice.net</w:t>
        </w:r>
      </w:hyperlink>
    </w:p>
    <w:p w14:paraId="0502D8DE" w14:textId="49908737" w:rsidR="00331CFD" w:rsidRPr="005D2C2D" w:rsidRDefault="00331CFD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Phone: 320.269.6414</w:t>
      </w:r>
    </w:p>
    <w:p w14:paraId="60A7EE97" w14:textId="77777777" w:rsidR="00D43B39" w:rsidRPr="005D2C2D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E600D5A" w14:textId="6AE3E094" w:rsidR="00D43B39" w:rsidRPr="00331CFD" w:rsidRDefault="00331CFD" w:rsidP="000C0E53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331CFD">
        <w:rPr>
          <w:rFonts w:ascii="Century Gothic" w:hAnsi="Century Gothic"/>
          <w:b/>
          <w:sz w:val="24"/>
          <w:szCs w:val="24"/>
        </w:rPr>
        <w:t>Vicki Syverson</w:t>
      </w:r>
    </w:p>
    <w:p w14:paraId="432B837A" w14:textId="346E48DF" w:rsidR="00331CFD" w:rsidRDefault="00331CFD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Swift County HRA</w:t>
      </w:r>
    </w:p>
    <w:p w14:paraId="05EE5314" w14:textId="448D31E0" w:rsidR="00331CFD" w:rsidRDefault="00331CFD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Director</w:t>
      </w:r>
    </w:p>
    <w:p w14:paraId="77BF4313" w14:textId="602658C9" w:rsidR="00331CFD" w:rsidRDefault="001E50B6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19" w:history="1">
        <w:r w:rsidR="00331CFD" w:rsidRPr="0088308F">
          <w:rPr>
            <w:rStyle w:val="Hyperlink"/>
            <w:rFonts w:ascii="Century Gothic" w:hAnsi="Century Gothic"/>
            <w:sz w:val="24"/>
            <w:szCs w:val="24"/>
          </w:rPr>
          <w:t>v.syverson@co.swift.mn.us</w:t>
        </w:r>
      </w:hyperlink>
      <w:r w:rsidR="00331CFD">
        <w:rPr>
          <w:rFonts w:ascii="Century Gothic" w:hAnsi="Century Gothic"/>
          <w:sz w:val="24"/>
          <w:szCs w:val="24"/>
        </w:rPr>
        <w:t xml:space="preserve"> </w:t>
      </w:r>
    </w:p>
    <w:p w14:paraId="3A28FBCC" w14:textId="39AA72B4" w:rsidR="00331CFD" w:rsidRPr="005D2C2D" w:rsidRDefault="00331CFD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Phone: 320.843.4676</w:t>
      </w:r>
    </w:p>
    <w:p w14:paraId="15ECDDC9" w14:textId="77777777" w:rsidR="00D43B39" w:rsidRPr="005D2C2D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3B052250" w14:textId="77777777" w:rsidR="00D43B39" w:rsidRPr="005D2C2D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4F023D0A" w14:textId="77777777" w:rsidR="00D43B39" w:rsidRPr="005D2C2D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23EC8AA4" w14:textId="77777777" w:rsidR="00D43B39" w:rsidRPr="005D2C2D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448F7F88" w14:textId="77777777" w:rsidR="00D43B39" w:rsidRPr="005D2C2D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01C68F6" w14:textId="77777777" w:rsidR="00D43B39" w:rsidRPr="005D2C2D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6CF37610" w14:textId="77777777" w:rsidR="00D43B39" w:rsidRPr="005D2C2D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30535B4" w14:textId="77777777" w:rsidR="00D43B39" w:rsidRPr="005D2C2D" w:rsidRDefault="00D43B39" w:rsidP="000C0E53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1D768795" w14:textId="77288BBC" w:rsidR="00D43B39" w:rsidRDefault="00D43B39" w:rsidP="000C0E53">
      <w:pPr>
        <w:spacing w:after="0" w:line="240" w:lineRule="auto"/>
        <w:rPr>
          <w:rFonts w:ascii="Century Gothic" w:hAnsi="Century Gothic"/>
        </w:rPr>
        <w:sectPr w:rsidR="00D43B39" w:rsidSect="000C0E53">
          <w:type w:val="continuous"/>
          <w:pgSz w:w="12240" w:h="15840"/>
          <w:pgMar w:top="2246" w:right="1440" w:bottom="446" w:left="1440" w:header="720" w:footer="720" w:gutter="0"/>
          <w:cols w:num="2" w:space="720"/>
          <w:docGrid w:linePitch="360"/>
        </w:sectPr>
      </w:pPr>
    </w:p>
    <w:p w14:paraId="38136549" w14:textId="3A7D355D" w:rsidR="00D43B39" w:rsidRPr="00D43B39" w:rsidRDefault="002C6134" w:rsidP="00D43B39">
      <w:pPr>
        <w:tabs>
          <w:tab w:val="left" w:pos="1467"/>
        </w:tabs>
        <w:spacing w:after="0" w:line="240" w:lineRule="auto"/>
        <w:jc w:val="center"/>
        <w:rPr>
          <w:rFonts w:ascii="Century Gothic" w:hAnsi="Century Gothic"/>
          <w:sz w:val="32"/>
          <w:szCs w:val="32"/>
          <w:u w:val="single"/>
        </w:rPr>
      </w:pPr>
      <w:r>
        <w:rPr>
          <w:rFonts w:ascii="Century Gothic" w:hAnsi="Century Gothic"/>
          <w:sz w:val="32"/>
          <w:szCs w:val="32"/>
          <w:u w:val="single"/>
        </w:rPr>
        <w:lastRenderedPageBreak/>
        <w:t>WACHO</w:t>
      </w:r>
    </w:p>
    <w:p w14:paraId="69469C44" w14:textId="7BF0C7D9" w:rsidR="00D43B39" w:rsidRDefault="00D43B39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  <w:u w:val="single"/>
        </w:rPr>
        <w:sectPr w:rsidR="00D43B39" w:rsidSect="00D43B39">
          <w:pgSz w:w="12240" w:h="15840"/>
          <w:pgMar w:top="2246" w:right="1440" w:bottom="446" w:left="1440" w:header="720" w:footer="720" w:gutter="0"/>
          <w:cols w:space="720"/>
          <w:docGrid w:linePitch="360"/>
        </w:sectPr>
      </w:pPr>
    </w:p>
    <w:p w14:paraId="089C3000" w14:textId="486C406F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35EF3382" w14:textId="7159E200" w:rsidR="005D2C2D" w:rsidRPr="005D2C2D" w:rsidRDefault="00C2393E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b/>
          <w:iCs/>
          <w:sz w:val="24"/>
          <w:szCs w:val="24"/>
        </w:rPr>
      </w:pPr>
      <w:r>
        <w:rPr>
          <w:rFonts w:ascii="Century Gothic" w:hAnsi="Century Gothic"/>
          <w:b/>
          <w:iCs/>
          <w:sz w:val="24"/>
          <w:szCs w:val="24"/>
        </w:rPr>
        <w:t xml:space="preserve">Mandy </w:t>
      </w:r>
      <w:proofErr w:type="spellStart"/>
      <w:r>
        <w:rPr>
          <w:rFonts w:ascii="Century Gothic" w:hAnsi="Century Gothic"/>
          <w:b/>
          <w:iCs/>
          <w:sz w:val="24"/>
          <w:szCs w:val="24"/>
        </w:rPr>
        <w:t>Braaten</w:t>
      </w:r>
      <w:proofErr w:type="spellEnd"/>
    </w:p>
    <w:p w14:paraId="3497C8E3" w14:textId="442B5EB8" w:rsidR="005D2C2D" w:rsidRDefault="00C2393E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WCMCA</w:t>
      </w:r>
    </w:p>
    <w:p w14:paraId="43968868" w14:textId="181C28B1" w:rsidR="004600C9" w:rsidRDefault="00C2393E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Energy &amp; Housing Programs Director</w:t>
      </w:r>
    </w:p>
    <w:p w14:paraId="7DCDFF35" w14:textId="03DCF968" w:rsidR="005D2C2D" w:rsidRDefault="001E50B6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hyperlink r:id="rId20" w:history="1">
        <w:r w:rsidR="00C2393E" w:rsidRPr="0088308F">
          <w:rPr>
            <w:rStyle w:val="Hyperlink"/>
            <w:rFonts w:ascii="Century Gothic" w:hAnsi="Century Gothic"/>
            <w:iCs/>
            <w:sz w:val="24"/>
            <w:szCs w:val="24"/>
          </w:rPr>
          <w:t>mandyb@wcmca.org</w:t>
        </w:r>
      </w:hyperlink>
      <w:r w:rsidR="00C2393E">
        <w:rPr>
          <w:rFonts w:ascii="Century Gothic" w:hAnsi="Century Gothic"/>
          <w:iCs/>
          <w:sz w:val="24"/>
          <w:szCs w:val="24"/>
        </w:rPr>
        <w:t xml:space="preserve"> </w:t>
      </w:r>
    </w:p>
    <w:p w14:paraId="2BA2711E" w14:textId="5BBCE10D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 xml:space="preserve">Phone: </w:t>
      </w:r>
      <w:r w:rsidR="00C2393E">
        <w:rPr>
          <w:rFonts w:ascii="Century Gothic" w:hAnsi="Century Gothic"/>
          <w:iCs/>
          <w:sz w:val="24"/>
          <w:szCs w:val="24"/>
        </w:rPr>
        <w:t xml:space="preserve">218.685.7058 </w:t>
      </w:r>
    </w:p>
    <w:p w14:paraId="0F6857E1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6C4297E3" w14:textId="6737F18E" w:rsidR="005D2C2D" w:rsidRPr="005D2C2D" w:rsidRDefault="006357BE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b/>
          <w:iCs/>
          <w:sz w:val="24"/>
          <w:szCs w:val="24"/>
        </w:rPr>
      </w:pPr>
      <w:r>
        <w:rPr>
          <w:rFonts w:ascii="Century Gothic" w:hAnsi="Century Gothic"/>
          <w:b/>
          <w:iCs/>
          <w:sz w:val="24"/>
          <w:szCs w:val="24"/>
        </w:rPr>
        <w:t xml:space="preserve">Nicole </w:t>
      </w:r>
      <w:proofErr w:type="spellStart"/>
      <w:r>
        <w:rPr>
          <w:rFonts w:ascii="Century Gothic" w:hAnsi="Century Gothic"/>
          <w:b/>
          <w:iCs/>
          <w:sz w:val="24"/>
          <w:szCs w:val="24"/>
        </w:rPr>
        <w:t>Fernholz</w:t>
      </w:r>
      <w:proofErr w:type="spellEnd"/>
    </w:p>
    <w:p w14:paraId="4D97BDD1" w14:textId="740E1D1C" w:rsidR="005D2C2D" w:rsidRDefault="006357BE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AACDC</w:t>
      </w:r>
    </w:p>
    <w:p w14:paraId="5C7FA15F" w14:textId="258DF779" w:rsidR="006357BE" w:rsidRDefault="006357BE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Director</w:t>
      </w:r>
    </w:p>
    <w:p w14:paraId="28CE34B4" w14:textId="132E1410" w:rsidR="005D2C2D" w:rsidRDefault="001E50B6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hyperlink r:id="rId21" w:history="1">
        <w:r w:rsidR="006357BE">
          <w:rPr>
            <w:rStyle w:val="Hyperlink"/>
            <w:rFonts w:ascii="Century Gothic" w:hAnsi="Century Gothic"/>
            <w:iCs/>
            <w:sz w:val="24"/>
            <w:szCs w:val="24"/>
          </w:rPr>
          <w:t>nfernholz@alexnm.org</w:t>
        </w:r>
      </w:hyperlink>
    </w:p>
    <w:p w14:paraId="09C8B43C" w14:textId="6526ADB8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 xml:space="preserve">Phone: </w:t>
      </w:r>
      <w:r w:rsidR="006357BE">
        <w:rPr>
          <w:rFonts w:ascii="Century Gothic" w:hAnsi="Century Gothic"/>
          <w:iCs/>
          <w:sz w:val="24"/>
          <w:szCs w:val="24"/>
        </w:rPr>
        <w:t>320.763.4545</w:t>
      </w:r>
    </w:p>
    <w:p w14:paraId="40F9A900" w14:textId="45C5264F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413ACDE9" w14:textId="1EE9A03F" w:rsidR="005D2C2D" w:rsidRPr="005D2C2D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b/>
          <w:iCs/>
          <w:sz w:val="24"/>
          <w:szCs w:val="24"/>
        </w:rPr>
      </w:pPr>
      <w:r>
        <w:rPr>
          <w:rFonts w:ascii="Century Gothic" w:hAnsi="Century Gothic"/>
          <w:b/>
          <w:iCs/>
          <w:sz w:val="24"/>
          <w:szCs w:val="24"/>
        </w:rPr>
        <w:t>Jeff Hess</w:t>
      </w:r>
    </w:p>
    <w:p w14:paraId="07FA3E29" w14:textId="4DD085D7" w:rsidR="005D2C2D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Alexandria HRA</w:t>
      </w:r>
    </w:p>
    <w:p w14:paraId="04B11841" w14:textId="1C58CBE2" w:rsidR="005D2C2D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Executive Director</w:t>
      </w:r>
    </w:p>
    <w:p w14:paraId="15926230" w14:textId="28D7A7D7" w:rsidR="001B422A" w:rsidRDefault="001E50B6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hyperlink r:id="rId22" w:history="1">
        <w:r w:rsidR="001B422A" w:rsidRPr="0088308F">
          <w:rPr>
            <w:rStyle w:val="Hyperlink"/>
            <w:rFonts w:ascii="Century Gothic" w:hAnsi="Century Gothic"/>
            <w:iCs/>
            <w:sz w:val="24"/>
            <w:szCs w:val="24"/>
          </w:rPr>
          <w:t>jeff@alexandriahra.com</w:t>
        </w:r>
      </w:hyperlink>
      <w:r w:rsidR="001B422A">
        <w:rPr>
          <w:rFonts w:ascii="Century Gothic" w:hAnsi="Century Gothic"/>
          <w:iCs/>
          <w:sz w:val="24"/>
          <w:szCs w:val="24"/>
        </w:rPr>
        <w:t xml:space="preserve"> </w:t>
      </w:r>
    </w:p>
    <w:p w14:paraId="7D4E6076" w14:textId="18A0B533" w:rsidR="00046E0B" w:rsidRPr="004600C9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 xml:space="preserve">Phone: </w:t>
      </w:r>
      <w:r w:rsidR="001B422A">
        <w:rPr>
          <w:rFonts w:ascii="Century Gothic" w:hAnsi="Century Gothic"/>
          <w:iCs/>
          <w:sz w:val="24"/>
          <w:szCs w:val="24"/>
        </w:rPr>
        <w:t>320.762.1311</w:t>
      </w:r>
    </w:p>
    <w:p w14:paraId="42D784F4" w14:textId="77777777" w:rsidR="00046E0B" w:rsidRDefault="00046E0B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b/>
          <w:iCs/>
          <w:sz w:val="24"/>
          <w:szCs w:val="24"/>
        </w:rPr>
      </w:pPr>
    </w:p>
    <w:p w14:paraId="7DEA0C22" w14:textId="756C669B" w:rsidR="005D2C2D" w:rsidRPr="005D2C2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b/>
          <w:iCs/>
          <w:sz w:val="24"/>
          <w:szCs w:val="24"/>
        </w:rPr>
      </w:pPr>
      <w:r>
        <w:rPr>
          <w:rFonts w:ascii="Century Gothic" w:hAnsi="Century Gothic"/>
          <w:b/>
          <w:iCs/>
          <w:sz w:val="24"/>
          <w:szCs w:val="24"/>
        </w:rPr>
        <w:t>Joe Niehaus</w:t>
      </w:r>
    </w:p>
    <w:p w14:paraId="16E0736F" w14:textId="7CE8C715" w:rsidR="005D2C2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WCMCA</w:t>
      </w:r>
    </w:p>
    <w:p w14:paraId="45221553" w14:textId="71D2F209" w:rsidR="004600C9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Lead Housing Auditor</w:t>
      </w:r>
    </w:p>
    <w:p w14:paraId="47EEB202" w14:textId="4C9B0F97" w:rsidR="005D2C2D" w:rsidRDefault="001E50B6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hyperlink r:id="rId23" w:history="1">
        <w:r w:rsidR="00331CFD" w:rsidRPr="0088308F">
          <w:rPr>
            <w:rStyle w:val="Hyperlink"/>
            <w:rFonts w:ascii="Century Gothic" w:hAnsi="Century Gothic"/>
            <w:iCs/>
            <w:sz w:val="24"/>
            <w:szCs w:val="24"/>
          </w:rPr>
          <w:t>joen@wcmca.org</w:t>
        </w:r>
      </w:hyperlink>
      <w:r w:rsidR="00331CFD">
        <w:rPr>
          <w:rFonts w:ascii="Century Gothic" w:hAnsi="Century Gothic"/>
          <w:iCs/>
          <w:sz w:val="24"/>
          <w:szCs w:val="24"/>
        </w:rPr>
        <w:t xml:space="preserve"> </w:t>
      </w:r>
    </w:p>
    <w:p w14:paraId="61CBFA17" w14:textId="13974D33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 xml:space="preserve">Phone: </w:t>
      </w:r>
      <w:r w:rsidR="00331CFD">
        <w:rPr>
          <w:rFonts w:ascii="Century Gothic" w:hAnsi="Century Gothic"/>
          <w:iCs/>
          <w:sz w:val="24"/>
          <w:szCs w:val="24"/>
        </w:rPr>
        <w:t>320.760.2280</w:t>
      </w:r>
    </w:p>
    <w:p w14:paraId="4901D2F2" w14:textId="26F04F2F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10FCAD90" w14:textId="0C864507" w:rsidR="005D2C2D" w:rsidRPr="005D2C2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b/>
          <w:iCs/>
          <w:sz w:val="24"/>
          <w:szCs w:val="24"/>
        </w:rPr>
      </w:pPr>
      <w:r>
        <w:rPr>
          <w:rFonts w:ascii="Century Gothic" w:hAnsi="Century Gothic"/>
          <w:b/>
          <w:iCs/>
          <w:sz w:val="24"/>
          <w:szCs w:val="24"/>
        </w:rPr>
        <w:t xml:space="preserve">Verna </w:t>
      </w:r>
      <w:proofErr w:type="spellStart"/>
      <w:r>
        <w:rPr>
          <w:rFonts w:ascii="Century Gothic" w:hAnsi="Century Gothic"/>
          <w:b/>
          <w:iCs/>
          <w:sz w:val="24"/>
          <w:szCs w:val="24"/>
        </w:rPr>
        <w:t>Toenyan</w:t>
      </w:r>
      <w:proofErr w:type="spellEnd"/>
    </w:p>
    <w:p w14:paraId="7D8FEE22" w14:textId="350B7032" w:rsidR="005D2C2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Todd County</w:t>
      </w:r>
    </w:p>
    <w:p w14:paraId="12DC1019" w14:textId="66FDD407" w:rsidR="00331CFD" w:rsidRPr="005D2C2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Todd County Aging Coordinator</w:t>
      </w:r>
    </w:p>
    <w:p w14:paraId="0C2E8A88" w14:textId="72356780" w:rsidR="005D2C2D" w:rsidRDefault="001E50B6" w:rsidP="00D43B39">
      <w:pPr>
        <w:tabs>
          <w:tab w:val="left" w:pos="1467"/>
        </w:tabs>
        <w:spacing w:after="0" w:line="240" w:lineRule="auto"/>
        <w:rPr>
          <w:rStyle w:val="Hyperlink"/>
          <w:rFonts w:ascii="Century Gothic" w:hAnsi="Century Gothic"/>
          <w:iCs/>
          <w:sz w:val="24"/>
          <w:szCs w:val="24"/>
        </w:rPr>
      </w:pPr>
      <w:hyperlink r:id="rId24" w:history="1">
        <w:r w:rsidR="00331CFD" w:rsidRPr="0088308F">
          <w:rPr>
            <w:rStyle w:val="Hyperlink"/>
            <w:rFonts w:ascii="Century Gothic" w:hAnsi="Century Gothic"/>
            <w:iCs/>
            <w:sz w:val="24"/>
            <w:szCs w:val="24"/>
          </w:rPr>
          <w:t>verna.toenyan@co.todd.mn.us</w:t>
        </w:r>
      </w:hyperlink>
    </w:p>
    <w:p w14:paraId="6F8DC668" w14:textId="6495C249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Style w:val="Hyperlink"/>
          <w:rFonts w:ascii="Century Gothic" w:hAnsi="Century Gothic"/>
          <w:iCs/>
          <w:sz w:val="24"/>
          <w:szCs w:val="24"/>
        </w:rPr>
        <w:t>vkct4301@hotmail.com</w:t>
      </w:r>
    </w:p>
    <w:p w14:paraId="42CDBFCE" w14:textId="412A97BE" w:rsidR="005D2C2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Phone: 320.815.4301</w:t>
      </w:r>
    </w:p>
    <w:p w14:paraId="2A15693A" w14:textId="4A172496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b/>
          <w:iCs/>
          <w:sz w:val="24"/>
          <w:szCs w:val="24"/>
        </w:rPr>
      </w:pPr>
    </w:p>
    <w:p w14:paraId="01DCDF54" w14:textId="714974DE" w:rsidR="007B1CC8" w:rsidRP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b/>
          <w:iCs/>
          <w:sz w:val="24"/>
          <w:szCs w:val="24"/>
        </w:rPr>
      </w:pPr>
      <w:r w:rsidRPr="00331CFD">
        <w:rPr>
          <w:rFonts w:ascii="Century Gothic" w:hAnsi="Century Gothic"/>
          <w:b/>
          <w:iCs/>
          <w:sz w:val="24"/>
          <w:szCs w:val="24"/>
        </w:rPr>
        <w:t>Kim Wallace</w:t>
      </w:r>
    </w:p>
    <w:p w14:paraId="06EA935B" w14:textId="3C9A4C7B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Todd County HRA</w:t>
      </w:r>
    </w:p>
    <w:p w14:paraId="0674D7B7" w14:textId="79A17D50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Executive Director</w:t>
      </w:r>
    </w:p>
    <w:p w14:paraId="4351519F" w14:textId="24C67B2C" w:rsidR="00331CFD" w:rsidRDefault="001E50B6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hyperlink r:id="rId25" w:history="1">
        <w:r w:rsidR="00331CFD" w:rsidRPr="0088308F">
          <w:rPr>
            <w:rStyle w:val="Hyperlink"/>
            <w:rFonts w:ascii="Century Gothic" w:hAnsi="Century Gothic"/>
            <w:iCs/>
            <w:sz w:val="24"/>
            <w:szCs w:val="24"/>
          </w:rPr>
          <w:t>toddcountyhra@yahoo.com</w:t>
        </w:r>
      </w:hyperlink>
    </w:p>
    <w:p w14:paraId="5C1BFF4B" w14:textId="3A0B6F04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Phone: 320.594.6388</w:t>
      </w:r>
    </w:p>
    <w:p w14:paraId="11705A7B" w14:textId="77777777" w:rsidR="007B1CC8" w:rsidRDefault="007B1CC8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523ADB2D" w14:textId="77777777" w:rsidR="007B1CC8" w:rsidRDefault="007B1CC8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1DAD5A2C" w14:textId="77777777" w:rsidR="007B1CC8" w:rsidRDefault="007B1CC8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69EE1E0C" w14:textId="77777777" w:rsidR="005D2C2D" w:rsidRPr="00D43B39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78006849" w14:textId="77777777" w:rsidR="00D43B39" w:rsidRDefault="00D43B39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3EDEB536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0DAAC3E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600E6EE8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24C1B6D1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368F2A85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19036000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392DF0F" w14:textId="77777777" w:rsidR="002F46AA" w:rsidRDefault="002F46A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3186A263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15108742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3621B9E8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6E5C555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77D035BA" w14:textId="77777777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11AF37FC" w14:textId="114F7D1C" w:rsidR="005D2C2D" w:rsidRDefault="005D2C2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317F68E0" w14:textId="7FE71AB5" w:rsidR="001B422A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5FF8A0F1" w14:textId="60431BE2" w:rsidR="001B422A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991A13E" w14:textId="32E38FD5" w:rsidR="001B422A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5F119CB8" w14:textId="41B61D7A" w:rsidR="001B422A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295BAF9" w14:textId="5C653459" w:rsidR="001B422A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31961033" w14:textId="64F85482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25CEF338" w14:textId="0F5565B7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5A2BE410" w14:textId="60D917B2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36EF85C" w14:textId="169F118D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6F7105BE" w14:textId="5DF63AB7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A375F83" w14:textId="4958070C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511324C2" w14:textId="667618AA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5B9D2B11" w14:textId="378A07F0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55F5715" w14:textId="759C92BF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12B6AC97" w14:textId="375B6DE8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9942284" w14:textId="52FCF57F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D62F748" w14:textId="68B55F71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111B6D89" w14:textId="6445E16E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67E62FCC" w14:textId="04C48219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1BFBC86" w14:textId="74E36256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524077E6" w14:textId="0E4499BC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78CA7957" w14:textId="77777777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18209AEF" w14:textId="77777777" w:rsidR="00F410BF" w:rsidRDefault="00F410BF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A8300D1" w14:textId="5EC2F8F6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78D5E78E" w14:textId="77777777" w:rsidR="00331CFD" w:rsidRDefault="00331CFD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1557BFF" w14:textId="0782CD31" w:rsidR="001B422A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66D9E18" w14:textId="3656ABD4" w:rsidR="001B422A" w:rsidRDefault="001B422A" w:rsidP="00D43B39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  <w:sectPr w:rsidR="001B422A" w:rsidSect="00D43B39">
          <w:type w:val="continuous"/>
          <w:pgSz w:w="12240" w:h="15840"/>
          <w:pgMar w:top="2246" w:right="1440" w:bottom="446" w:left="1440" w:header="720" w:footer="720" w:gutter="0"/>
          <w:cols w:num="2" w:space="720"/>
          <w:docGrid w:linePitch="360"/>
        </w:sectPr>
      </w:pPr>
    </w:p>
    <w:p w14:paraId="555A720A" w14:textId="69567270" w:rsidR="005D2C2D" w:rsidRPr="00F410BF" w:rsidRDefault="00F410BF" w:rsidP="00F410BF">
      <w:pPr>
        <w:tabs>
          <w:tab w:val="left" w:pos="1467"/>
        </w:tabs>
        <w:spacing w:after="0" w:line="240" w:lineRule="auto"/>
        <w:jc w:val="center"/>
        <w:rPr>
          <w:rFonts w:ascii="Century Gothic" w:hAnsi="Century Gothic"/>
          <w:sz w:val="32"/>
          <w:szCs w:val="32"/>
          <w:u w:val="single"/>
        </w:rPr>
        <w:sectPr w:rsidR="005D2C2D" w:rsidRPr="00F410BF" w:rsidSect="005D2C2D">
          <w:type w:val="continuous"/>
          <w:pgSz w:w="12240" w:h="15840"/>
          <w:pgMar w:top="2246" w:right="1440" w:bottom="446" w:left="1440" w:header="720" w:footer="720" w:gutter="0"/>
          <w:cols w:space="720"/>
          <w:docGrid w:linePitch="360"/>
        </w:sectPr>
      </w:pPr>
      <w:r>
        <w:rPr>
          <w:rFonts w:ascii="Century Gothic" w:hAnsi="Century Gothic"/>
          <w:sz w:val="32"/>
          <w:szCs w:val="32"/>
          <w:u w:val="single"/>
        </w:rPr>
        <w:lastRenderedPageBreak/>
        <w:t>MNH3</w:t>
      </w:r>
    </w:p>
    <w:p w14:paraId="05CFF963" w14:textId="34711B4A" w:rsidR="00F410BF" w:rsidRDefault="00F410BF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9D5D336" w14:textId="68C5C2D3" w:rsidR="005D2C2D" w:rsidRPr="0011017D" w:rsidRDefault="002C6134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Dave </w:t>
      </w:r>
      <w:proofErr w:type="spellStart"/>
      <w:r>
        <w:rPr>
          <w:rFonts w:ascii="Century Gothic" w:hAnsi="Century Gothic"/>
          <w:b/>
          <w:sz w:val="24"/>
          <w:szCs w:val="24"/>
        </w:rPr>
        <w:t>Borchert</w:t>
      </w:r>
      <w:proofErr w:type="spellEnd"/>
    </w:p>
    <w:p w14:paraId="6B146F78" w14:textId="223F4A67" w:rsidR="005D2C2D" w:rsidRDefault="002C6134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Brown County Commissioners</w:t>
      </w:r>
    </w:p>
    <w:p w14:paraId="5B361444" w14:textId="577E112C" w:rsidR="005D2C2D" w:rsidRDefault="002C6134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Commissioner, District #1</w:t>
      </w:r>
    </w:p>
    <w:p w14:paraId="1A65B142" w14:textId="6757CC8F" w:rsidR="002C6134" w:rsidRDefault="001E50B6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hyperlink r:id="rId26" w:history="1">
        <w:r w:rsidR="002C6134" w:rsidRPr="0088308F">
          <w:rPr>
            <w:rStyle w:val="Hyperlink"/>
            <w:rFonts w:ascii="Century Gothic" w:hAnsi="Century Gothic"/>
            <w:sz w:val="24"/>
            <w:szCs w:val="24"/>
          </w:rPr>
          <w:t>david.borchert@co.brown.mn.us</w:t>
        </w:r>
      </w:hyperlink>
      <w:r w:rsidR="002C6134">
        <w:rPr>
          <w:rFonts w:ascii="Century Gothic" w:hAnsi="Century Gothic"/>
          <w:sz w:val="24"/>
          <w:szCs w:val="24"/>
        </w:rPr>
        <w:t xml:space="preserve"> </w:t>
      </w:r>
    </w:p>
    <w:p w14:paraId="52EA9943" w14:textId="10CE09ED" w:rsidR="005D2C2D" w:rsidRDefault="005D2C2D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Phone: </w:t>
      </w:r>
      <w:r w:rsidR="002C6134">
        <w:rPr>
          <w:rFonts w:ascii="Century Gothic" w:hAnsi="Century Gothic"/>
          <w:sz w:val="24"/>
          <w:szCs w:val="24"/>
        </w:rPr>
        <w:t>507.354.3295</w:t>
      </w:r>
    </w:p>
    <w:p w14:paraId="17A21F6B" w14:textId="77777777" w:rsidR="005D2C2D" w:rsidRDefault="005D2C2D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1B4ECC19" w14:textId="31CB77A5" w:rsidR="005D2C2D" w:rsidRPr="0011017D" w:rsidRDefault="002C6134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Daniel </w:t>
      </w:r>
      <w:proofErr w:type="spellStart"/>
      <w:r>
        <w:rPr>
          <w:rFonts w:ascii="Century Gothic" w:hAnsi="Century Gothic"/>
          <w:b/>
          <w:sz w:val="24"/>
          <w:szCs w:val="24"/>
        </w:rPr>
        <w:t>Braam</w:t>
      </w:r>
      <w:proofErr w:type="spellEnd"/>
    </w:p>
    <w:p w14:paraId="58974D02" w14:textId="00D0715B" w:rsidR="004600C9" w:rsidRDefault="002C6134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New Ulm EDA</w:t>
      </w:r>
    </w:p>
    <w:p w14:paraId="5799628F" w14:textId="7D3BF3B2" w:rsidR="002C6134" w:rsidRDefault="002C6134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Commissioner</w:t>
      </w:r>
    </w:p>
    <w:p w14:paraId="17AE6685" w14:textId="21D24B95" w:rsidR="0011017D" w:rsidRDefault="001E50B6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hyperlink r:id="rId27" w:history="1">
        <w:r w:rsidR="002C6134" w:rsidRPr="0088308F">
          <w:rPr>
            <w:rStyle w:val="Hyperlink"/>
            <w:rFonts w:ascii="Century Gothic" w:hAnsi="Century Gothic"/>
            <w:sz w:val="24"/>
            <w:szCs w:val="24"/>
          </w:rPr>
          <w:t>Dan.braam@alliancebanks.com</w:t>
        </w:r>
      </w:hyperlink>
      <w:r w:rsidR="002C6134">
        <w:rPr>
          <w:rFonts w:ascii="Century Gothic" w:hAnsi="Century Gothic"/>
          <w:sz w:val="24"/>
          <w:szCs w:val="24"/>
        </w:rPr>
        <w:t xml:space="preserve"> </w:t>
      </w:r>
    </w:p>
    <w:p w14:paraId="189FB1BF" w14:textId="52C6D4AB" w:rsidR="0011017D" w:rsidRDefault="0011017D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Phone: </w:t>
      </w:r>
      <w:r w:rsidR="002C6134">
        <w:rPr>
          <w:rFonts w:ascii="Century Gothic" w:hAnsi="Century Gothic"/>
          <w:sz w:val="24"/>
          <w:szCs w:val="24"/>
        </w:rPr>
        <w:t xml:space="preserve">507.233.8237 </w:t>
      </w:r>
    </w:p>
    <w:p w14:paraId="1CEDB35E" w14:textId="77777777" w:rsidR="0011017D" w:rsidRDefault="0011017D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3058A676" w14:textId="4BEA9D70" w:rsidR="0011017D" w:rsidRPr="0011017D" w:rsidRDefault="006357BE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Heather Bregel</w:t>
      </w:r>
    </w:p>
    <w:p w14:paraId="53F6BA75" w14:textId="63478F78" w:rsidR="0011017D" w:rsidRDefault="006357BE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New Ulm EDA</w:t>
      </w:r>
    </w:p>
    <w:p w14:paraId="1BFA83C4" w14:textId="1E5C346E" w:rsidR="004600C9" w:rsidRDefault="006357BE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Housing Coordinator</w:t>
      </w:r>
    </w:p>
    <w:p w14:paraId="06918452" w14:textId="7B13EEB7" w:rsidR="0011017D" w:rsidRPr="0011017D" w:rsidRDefault="001E50B6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  <w:u w:val="single"/>
        </w:rPr>
      </w:pPr>
      <w:hyperlink r:id="rId28" w:history="1">
        <w:r w:rsidR="006357BE" w:rsidRPr="0088308F">
          <w:rPr>
            <w:rStyle w:val="Hyperlink"/>
            <w:rFonts w:ascii="Century Gothic" w:hAnsi="Century Gothic"/>
            <w:sz w:val="24"/>
            <w:szCs w:val="24"/>
          </w:rPr>
          <w:t>heatherb@newulm.mn.gov</w:t>
        </w:r>
      </w:hyperlink>
      <w:r w:rsidR="006357BE">
        <w:rPr>
          <w:rFonts w:ascii="Century Gothic" w:hAnsi="Century Gothic"/>
          <w:sz w:val="24"/>
          <w:szCs w:val="24"/>
        </w:rPr>
        <w:t xml:space="preserve"> </w:t>
      </w:r>
    </w:p>
    <w:p w14:paraId="73DB15B0" w14:textId="0E709DED" w:rsidR="0011017D" w:rsidRDefault="0011017D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Phone: </w:t>
      </w:r>
      <w:r w:rsidR="006357BE">
        <w:rPr>
          <w:rFonts w:ascii="Century Gothic" w:hAnsi="Century Gothic"/>
          <w:sz w:val="24"/>
          <w:szCs w:val="24"/>
        </w:rPr>
        <w:t>507.359.8237</w:t>
      </w:r>
    </w:p>
    <w:p w14:paraId="308F1A8D" w14:textId="68C6451B" w:rsidR="0011017D" w:rsidRDefault="0011017D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76CB77F" w14:textId="15F1C7EF" w:rsidR="001568A2" w:rsidRPr="00A76185" w:rsidRDefault="001568A2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A76185">
        <w:rPr>
          <w:rFonts w:ascii="Century Gothic" w:hAnsi="Century Gothic"/>
          <w:b/>
          <w:sz w:val="24"/>
          <w:szCs w:val="24"/>
        </w:rPr>
        <w:t>Chris Dalton</w:t>
      </w:r>
    </w:p>
    <w:p w14:paraId="778FD07F" w14:textId="403BC7EA" w:rsidR="00C97E28" w:rsidRDefault="00A76185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Economic Development Director</w:t>
      </w:r>
    </w:p>
    <w:p w14:paraId="50713BC4" w14:textId="38D13D0F" w:rsidR="00A76185" w:rsidRDefault="00A76185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Assistant City Manager</w:t>
      </w:r>
    </w:p>
    <w:p w14:paraId="4E2042F6" w14:textId="449638A0" w:rsidR="00A76185" w:rsidRDefault="001E50B6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hyperlink r:id="rId29" w:history="1">
        <w:r w:rsidR="00A76185" w:rsidRPr="006C015E">
          <w:rPr>
            <w:rStyle w:val="Hyperlink"/>
            <w:rFonts w:ascii="Century Gothic" w:hAnsi="Century Gothic"/>
            <w:sz w:val="24"/>
            <w:szCs w:val="24"/>
          </w:rPr>
          <w:t>ChrisD@newulmmn.gov</w:t>
        </w:r>
      </w:hyperlink>
      <w:r w:rsidR="00A76185">
        <w:rPr>
          <w:rFonts w:ascii="Century Gothic" w:hAnsi="Century Gothic"/>
          <w:sz w:val="24"/>
          <w:szCs w:val="24"/>
        </w:rPr>
        <w:t xml:space="preserve"> </w:t>
      </w:r>
    </w:p>
    <w:p w14:paraId="5513E0E4" w14:textId="77777777" w:rsidR="001568A2" w:rsidRDefault="001568A2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2CCF80A7" w14:textId="586038FE" w:rsidR="0011017D" w:rsidRPr="0011017D" w:rsidRDefault="001B422A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Sue </w:t>
      </w:r>
      <w:proofErr w:type="spellStart"/>
      <w:r>
        <w:rPr>
          <w:rFonts w:ascii="Century Gothic" w:hAnsi="Century Gothic"/>
          <w:b/>
          <w:sz w:val="24"/>
          <w:szCs w:val="24"/>
        </w:rPr>
        <w:t>Keithahn</w:t>
      </w:r>
      <w:proofErr w:type="spellEnd"/>
    </w:p>
    <w:p w14:paraId="46660987" w14:textId="64EF83F8" w:rsidR="0011017D" w:rsidRDefault="001B422A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proofErr w:type="spellStart"/>
      <w:r>
        <w:rPr>
          <w:rFonts w:ascii="Century Gothic" w:hAnsi="Century Gothic"/>
          <w:sz w:val="24"/>
          <w:szCs w:val="24"/>
        </w:rPr>
        <w:t>ProGrowth</w:t>
      </w:r>
      <w:proofErr w:type="spellEnd"/>
      <w:r>
        <w:rPr>
          <w:rFonts w:ascii="Century Gothic" w:hAnsi="Century Gothic"/>
          <w:sz w:val="24"/>
          <w:szCs w:val="24"/>
        </w:rPr>
        <w:t xml:space="preserve"> Bank</w:t>
      </w:r>
    </w:p>
    <w:p w14:paraId="27988F5C" w14:textId="32E30799" w:rsidR="004600C9" w:rsidRPr="001B422A" w:rsidRDefault="001B422A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1B422A">
        <w:rPr>
          <w:rFonts w:ascii="Century Gothic" w:hAnsi="Century Gothic"/>
          <w:sz w:val="24"/>
          <w:szCs w:val="24"/>
        </w:rPr>
        <w:t>Owner</w:t>
      </w:r>
    </w:p>
    <w:p w14:paraId="1B874C27" w14:textId="23693677" w:rsidR="00046E0B" w:rsidRPr="001B422A" w:rsidRDefault="001E50B6" w:rsidP="005D2C2D">
      <w:pPr>
        <w:tabs>
          <w:tab w:val="left" w:pos="1467"/>
        </w:tabs>
        <w:spacing w:after="0" w:line="240" w:lineRule="auto"/>
        <w:rPr>
          <w:rFonts w:ascii="Century Gothic" w:hAnsi="Century Gothic" w:cs="Helvetica"/>
          <w:color w:val="444444"/>
          <w:sz w:val="24"/>
          <w:szCs w:val="24"/>
          <w:bdr w:val="none" w:sz="0" w:space="0" w:color="auto" w:frame="1"/>
          <w:shd w:val="clear" w:color="auto" w:fill="FFFFFF"/>
        </w:rPr>
      </w:pPr>
      <w:hyperlink r:id="rId30" w:history="1">
        <w:r w:rsidR="001B422A" w:rsidRPr="001B422A">
          <w:rPr>
            <w:rStyle w:val="Hyperlink"/>
            <w:rFonts w:ascii="Century Gothic" w:hAnsi="Century Gothic"/>
            <w:sz w:val="24"/>
            <w:szCs w:val="24"/>
          </w:rPr>
          <w:t>sue@progrowth.com</w:t>
        </w:r>
      </w:hyperlink>
      <w:r w:rsidR="001B422A" w:rsidRPr="001B422A">
        <w:rPr>
          <w:rFonts w:ascii="Century Gothic" w:hAnsi="Century Gothic"/>
          <w:sz w:val="24"/>
          <w:szCs w:val="24"/>
        </w:rPr>
        <w:t xml:space="preserve"> </w:t>
      </w:r>
    </w:p>
    <w:p w14:paraId="0D68898F" w14:textId="577CEEFD" w:rsidR="001B422A" w:rsidRPr="00331CFD" w:rsidRDefault="001B422A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1B422A">
        <w:rPr>
          <w:rFonts w:ascii="Century Gothic" w:hAnsi="Century Gothic"/>
          <w:sz w:val="24"/>
          <w:szCs w:val="24"/>
        </w:rPr>
        <w:t xml:space="preserve">Phone: </w:t>
      </w:r>
      <w:r w:rsidR="00331CFD">
        <w:rPr>
          <w:rFonts w:ascii="Century Gothic" w:hAnsi="Century Gothic"/>
          <w:sz w:val="24"/>
          <w:szCs w:val="24"/>
        </w:rPr>
        <w:t>507.237.5535</w:t>
      </w:r>
    </w:p>
    <w:p w14:paraId="5162376D" w14:textId="55CBA94A" w:rsidR="001B422A" w:rsidRDefault="001B422A" w:rsidP="005D2C2D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3028AEFC" w14:textId="77777777" w:rsidR="00F410BF" w:rsidRPr="005D2C2D" w:rsidRDefault="00F410BF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b/>
          <w:iCs/>
          <w:sz w:val="24"/>
          <w:szCs w:val="24"/>
        </w:rPr>
      </w:pPr>
      <w:r>
        <w:rPr>
          <w:rFonts w:ascii="Century Gothic" w:hAnsi="Century Gothic"/>
          <w:b/>
          <w:iCs/>
          <w:sz w:val="24"/>
          <w:szCs w:val="24"/>
        </w:rPr>
        <w:t>Jenny Hazelton</w:t>
      </w:r>
    </w:p>
    <w:p w14:paraId="23CDC1DB" w14:textId="77777777" w:rsidR="00F410BF" w:rsidRDefault="00F410BF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City of Winthrop/EDA</w:t>
      </w:r>
    </w:p>
    <w:p w14:paraId="2792ACE7" w14:textId="77777777" w:rsidR="00F410BF" w:rsidRDefault="00F410BF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City Administrator/EDA Director</w:t>
      </w:r>
    </w:p>
    <w:p w14:paraId="40FFD230" w14:textId="77777777" w:rsidR="00F410BF" w:rsidRDefault="001E50B6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hyperlink r:id="rId31" w:history="1">
        <w:r w:rsidR="00F410BF" w:rsidRPr="0088308F">
          <w:rPr>
            <w:rStyle w:val="Hyperlink"/>
            <w:rFonts w:ascii="Century Gothic" w:hAnsi="Century Gothic"/>
            <w:iCs/>
            <w:sz w:val="24"/>
            <w:szCs w:val="24"/>
          </w:rPr>
          <w:t>administrator@winthropminnesota.com</w:t>
        </w:r>
      </w:hyperlink>
      <w:r w:rsidR="00F410BF">
        <w:rPr>
          <w:rFonts w:ascii="Century Gothic" w:hAnsi="Century Gothic"/>
          <w:iCs/>
          <w:sz w:val="24"/>
          <w:szCs w:val="24"/>
        </w:rPr>
        <w:t xml:space="preserve"> </w:t>
      </w:r>
    </w:p>
    <w:p w14:paraId="312F6516" w14:textId="5E03D7D0" w:rsidR="00F410BF" w:rsidRDefault="00F410BF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Cs/>
          <w:sz w:val="24"/>
          <w:szCs w:val="24"/>
        </w:rPr>
        <w:t>Phone: 507.647.5306</w:t>
      </w:r>
    </w:p>
    <w:p w14:paraId="547B366E" w14:textId="39849B37" w:rsidR="00A76185" w:rsidRDefault="00A76185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2F43726F" w14:textId="4B5C2456" w:rsidR="00A76185" w:rsidRDefault="00A76185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28EADFEB" w14:textId="16C96861" w:rsidR="00A76185" w:rsidRDefault="00A76185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47B61E90" w14:textId="2986E125" w:rsidR="00A76185" w:rsidRDefault="00A76185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3678237B" w14:textId="77777777" w:rsidR="00A76185" w:rsidRDefault="00A76185" w:rsidP="00F410BF">
      <w:pPr>
        <w:tabs>
          <w:tab w:val="left" w:pos="1467"/>
        </w:tabs>
        <w:spacing w:after="0" w:line="240" w:lineRule="auto"/>
        <w:rPr>
          <w:rFonts w:ascii="Century Gothic" w:hAnsi="Century Gothic"/>
          <w:iCs/>
          <w:sz w:val="24"/>
          <w:szCs w:val="24"/>
        </w:rPr>
      </w:pPr>
    </w:p>
    <w:p w14:paraId="0082F60F" w14:textId="3E3A1886" w:rsidR="00FF5534" w:rsidRDefault="00FF5534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69F956B" w14:textId="0BCC7290" w:rsidR="00FF5534" w:rsidRPr="00CD0372" w:rsidRDefault="00331CFD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Dana </w:t>
      </w:r>
      <w:proofErr w:type="spellStart"/>
      <w:r>
        <w:rPr>
          <w:rFonts w:ascii="Century Gothic" w:hAnsi="Century Gothic"/>
          <w:b/>
          <w:sz w:val="24"/>
          <w:szCs w:val="24"/>
        </w:rPr>
        <w:t>Lietzau</w:t>
      </w:r>
      <w:proofErr w:type="spellEnd"/>
    </w:p>
    <w:p w14:paraId="6B85669A" w14:textId="7C87EB77" w:rsidR="004600C9" w:rsidRDefault="00331CFD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City of Gibbon</w:t>
      </w:r>
    </w:p>
    <w:p w14:paraId="05613230" w14:textId="5EF8E0C0" w:rsidR="00331CFD" w:rsidRDefault="00331CFD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City Administrator</w:t>
      </w:r>
    </w:p>
    <w:p w14:paraId="1515662E" w14:textId="029B3C4D" w:rsidR="00CD0372" w:rsidRPr="00331CFD" w:rsidRDefault="001E50B6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hyperlink r:id="rId32" w:history="1">
        <w:r w:rsidR="00331CFD" w:rsidRPr="00331CFD">
          <w:rPr>
            <w:rStyle w:val="Hyperlink"/>
            <w:rFonts w:ascii="Century Gothic" w:hAnsi="Century Gothic"/>
            <w:sz w:val="24"/>
            <w:szCs w:val="24"/>
          </w:rPr>
          <w:t>cityofgibbon@gmail.com</w:t>
        </w:r>
      </w:hyperlink>
      <w:r w:rsidR="00331CFD" w:rsidRPr="00331CFD">
        <w:rPr>
          <w:rFonts w:ascii="Century Gothic" w:hAnsi="Century Gothic"/>
          <w:sz w:val="24"/>
          <w:szCs w:val="24"/>
        </w:rPr>
        <w:t xml:space="preserve"> </w:t>
      </w:r>
    </w:p>
    <w:p w14:paraId="1864FE10" w14:textId="5238F85B" w:rsidR="00331CFD" w:rsidRPr="00331CFD" w:rsidRDefault="00331CFD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331CFD">
        <w:rPr>
          <w:rFonts w:ascii="Century Gothic" w:hAnsi="Century Gothic"/>
          <w:sz w:val="24"/>
          <w:szCs w:val="24"/>
        </w:rPr>
        <w:t>Phone: 507.276.1217</w:t>
      </w:r>
    </w:p>
    <w:p w14:paraId="3269A40C" w14:textId="10E68888" w:rsidR="00F410BF" w:rsidRDefault="00F410BF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9C833E5" w14:textId="79BDEBDD" w:rsidR="00884135" w:rsidRPr="00C930E7" w:rsidRDefault="00331CFD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b/>
          <w:sz w:val="24"/>
          <w:szCs w:val="24"/>
        </w:rPr>
      </w:pPr>
      <w:proofErr w:type="spellStart"/>
      <w:r>
        <w:rPr>
          <w:rFonts w:ascii="Century Gothic" w:hAnsi="Century Gothic"/>
          <w:b/>
          <w:sz w:val="24"/>
          <w:szCs w:val="24"/>
        </w:rPr>
        <w:t>Lory</w:t>
      </w:r>
      <w:proofErr w:type="spellEnd"/>
      <w:r>
        <w:rPr>
          <w:rFonts w:ascii="Century Gothic" w:hAnsi="Century Gothic"/>
          <w:b/>
          <w:sz w:val="24"/>
          <w:szCs w:val="24"/>
        </w:rPr>
        <w:t xml:space="preserve"> Young</w:t>
      </w:r>
    </w:p>
    <w:p w14:paraId="22AC2FE6" w14:textId="300CA65E" w:rsidR="004600C9" w:rsidRDefault="00331CFD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City of Gaylord</w:t>
      </w:r>
    </w:p>
    <w:p w14:paraId="607B9D6C" w14:textId="0FBC6582" w:rsidR="00884135" w:rsidRDefault="00331CFD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City Administrator</w:t>
      </w:r>
    </w:p>
    <w:p w14:paraId="6D4BCDFF" w14:textId="7A071BFB" w:rsidR="00884135" w:rsidRDefault="001E50B6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hyperlink r:id="rId33" w:history="1">
        <w:r w:rsidR="00331CFD" w:rsidRPr="0088308F">
          <w:rPr>
            <w:rStyle w:val="Hyperlink"/>
            <w:rFonts w:ascii="Century Gothic" w:hAnsi="Century Gothic"/>
            <w:sz w:val="24"/>
            <w:szCs w:val="24"/>
          </w:rPr>
          <w:t>lyoung@exploregaylord.org</w:t>
        </w:r>
      </w:hyperlink>
      <w:r w:rsidR="00331CFD">
        <w:rPr>
          <w:rFonts w:ascii="Century Gothic" w:hAnsi="Century Gothic"/>
          <w:sz w:val="24"/>
          <w:szCs w:val="24"/>
        </w:rPr>
        <w:t xml:space="preserve"> </w:t>
      </w:r>
    </w:p>
    <w:p w14:paraId="414091DE" w14:textId="39728939" w:rsidR="00884135" w:rsidRDefault="00331CFD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Phone: 507.237.2338</w:t>
      </w:r>
    </w:p>
    <w:p w14:paraId="13A26268" w14:textId="77777777" w:rsidR="00C930E7" w:rsidRDefault="00C930E7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4BF1532B" w14:textId="77777777" w:rsidR="00884135" w:rsidRPr="00FF5534" w:rsidRDefault="00884135" w:rsidP="00FF5534">
      <w:pPr>
        <w:tabs>
          <w:tab w:val="left" w:pos="1467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sectPr w:rsidR="00884135" w:rsidRPr="00FF5534" w:rsidSect="00FF5534">
      <w:type w:val="continuous"/>
      <w:pgSz w:w="12240" w:h="15840"/>
      <w:pgMar w:top="2246" w:right="1440" w:bottom="446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ABDA7" w14:textId="77777777" w:rsidR="003778BD" w:rsidRDefault="003778BD" w:rsidP="00296402">
      <w:pPr>
        <w:spacing w:after="0" w:line="240" w:lineRule="auto"/>
      </w:pPr>
      <w:r>
        <w:separator/>
      </w:r>
    </w:p>
  </w:endnote>
  <w:endnote w:type="continuationSeparator" w:id="0">
    <w:p w14:paraId="6BEBEA5B" w14:textId="77777777" w:rsidR="003778BD" w:rsidRDefault="003778BD" w:rsidP="0029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D740A" w14:textId="77777777" w:rsidR="00011F3A" w:rsidRPr="007637AF" w:rsidRDefault="00011F3A" w:rsidP="007637AF">
    <w:pPr>
      <w:pStyle w:val="Footer"/>
      <w:jc w:val="center"/>
      <w:rPr>
        <w:rFonts w:ascii="Calibri" w:hAnsi="Calibri" w:cs="Arial"/>
        <w:color w:val="76923C" w:themeColor="accent3" w:themeShade="BF"/>
      </w:rPr>
    </w:pPr>
    <w:r w:rsidRPr="000E2413">
      <w:rPr>
        <w:rFonts w:ascii="Calibri" w:hAnsi="Calibri" w:cs="Arial"/>
        <w:color w:val="76923C" w:themeColor="accent3" w:themeShade="BF"/>
      </w:rPr>
      <w:t xml:space="preserve">MHP </w:t>
    </w:r>
    <w:r w:rsidRPr="000E2413">
      <w:rPr>
        <w:rFonts w:ascii="Calibri" w:hAnsi="Cambria Math" w:cs="Arial"/>
        <w:color w:val="76923C" w:themeColor="accent3" w:themeShade="BF"/>
      </w:rPr>
      <w:t>⃒</w:t>
    </w:r>
    <w:r w:rsidRPr="000E2413">
      <w:rPr>
        <w:rFonts w:ascii="Calibri" w:hAnsi="Calibri" w:cs="Arial"/>
        <w:color w:val="76923C" w:themeColor="accent3" w:themeShade="BF"/>
      </w:rPr>
      <w:t xml:space="preserve"> 2446 University Ave. West Suite 140 </w:t>
    </w:r>
    <w:r w:rsidRPr="000E2413">
      <w:rPr>
        <w:rFonts w:ascii="Calibri" w:hAnsi="Cambria Math" w:cs="Arial"/>
        <w:color w:val="76923C" w:themeColor="accent3" w:themeShade="BF"/>
      </w:rPr>
      <w:t>⃒</w:t>
    </w:r>
    <w:r w:rsidRPr="000E2413">
      <w:rPr>
        <w:rFonts w:ascii="Calibri" w:hAnsi="Calibri" w:cs="Arial"/>
        <w:color w:val="76923C" w:themeColor="accent3" w:themeShade="BF"/>
      </w:rPr>
      <w:t xml:space="preserve"> Saint Paul, Minnesota 55114</w:t>
    </w:r>
    <w:r w:rsidRPr="000E2413">
      <w:rPr>
        <w:rFonts w:ascii="Calibri" w:hAnsi="Cambria Math" w:cs="Arial"/>
        <w:color w:val="76923C" w:themeColor="accent3" w:themeShade="BF"/>
      </w:rPr>
      <w:t>⃒</w:t>
    </w:r>
    <w:r w:rsidRPr="000E2413">
      <w:rPr>
        <w:rFonts w:ascii="Calibri" w:hAnsi="Calibri" w:cs="Arial"/>
        <w:color w:val="76923C" w:themeColor="accent3" w:themeShade="BF"/>
      </w:rPr>
      <w:t xml:space="preserve"> 800.728.8916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5B513" w14:textId="77777777" w:rsidR="003778BD" w:rsidRDefault="003778BD" w:rsidP="00296402">
      <w:pPr>
        <w:spacing w:after="0" w:line="240" w:lineRule="auto"/>
      </w:pPr>
      <w:r>
        <w:separator/>
      </w:r>
    </w:p>
  </w:footnote>
  <w:footnote w:type="continuationSeparator" w:id="0">
    <w:p w14:paraId="339330BC" w14:textId="77777777" w:rsidR="003778BD" w:rsidRDefault="003778BD" w:rsidP="0029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D7408" w14:textId="632A877D" w:rsidR="00011F3A" w:rsidRDefault="00011F3A">
    <w:pPr>
      <w:pStyle w:val="Header"/>
    </w:pPr>
    <w:r w:rsidRPr="00296402">
      <w:rPr>
        <w:noProof/>
      </w:rPr>
      <w:drawing>
        <wp:anchor distT="0" distB="0" distL="114300" distR="114300" simplePos="0" relativeHeight="251656704" behindDoc="0" locked="0" layoutInCell="1" allowOverlap="1" wp14:anchorId="751D740F" wp14:editId="719CA08C">
          <wp:simplePos x="0" y="0"/>
          <wp:positionH relativeFrom="column">
            <wp:posOffset>114743</wp:posOffset>
          </wp:positionH>
          <wp:positionV relativeFrom="paragraph">
            <wp:posOffset>-63795</wp:posOffset>
          </wp:positionV>
          <wp:extent cx="1926708" cy="797442"/>
          <wp:effectExtent l="19050" t="0" r="0" b="0"/>
          <wp:wrapSquare wrapText="bothSides"/>
          <wp:docPr id="4" name="Picture 4" descr="transparentmhplogo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mhplogo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796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02"/>
    <w:rsid w:val="00005FD1"/>
    <w:rsid w:val="00011F3A"/>
    <w:rsid w:val="00020369"/>
    <w:rsid w:val="000279C2"/>
    <w:rsid w:val="00046E0B"/>
    <w:rsid w:val="000537F9"/>
    <w:rsid w:val="00081953"/>
    <w:rsid w:val="000866B8"/>
    <w:rsid w:val="000B20BE"/>
    <w:rsid w:val="000C0E53"/>
    <w:rsid w:val="000E096F"/>
    <w:rsid w:val="0011017D"/>
    <w:rsid w:val="00132BB9"/>
    <w:rsid w:val="00143705"/>
    <w:rsid w:val="00144194"/>
    <w:rsid w:val="001568A2"/>
    <w:rsid w:val="00187886"/>
    <w:rsid w:val="001B422A"/>
    <w:rsid w:val="001D637B"/>
    <w:rsid w:val="001E2E14"/>
    <w:rsid w:val="001E4244"/>
    <w:rsid w:val="001E50B6"/>
    <w:rsid w:val="002036EF"/>
    <w:rsid w:val="0025191D"/>
    <w:rsid w:val="0026042E"/>
    <w:rsid w:val="00260495"/>
    <w:rsid w:val="00272797"/>
    <w:rsid w:val="00275420"/>
    <w:rsid w:val="00296402"/>
    <w:rsid w:val="002C6134"/>
    <w:rsid w:val="002F46AA"/>
    <w:rsid w:val="00310AED"/>
    <w:rsid w:val="00331CFD"/>
    <w:rsid w:val="00335CB8"/>
    <w:rsid w:val="00341113"/>
    <w:rsid w:val="00355993"/>
    <w:rsid w:val="003778BD"/>
    <w:rsid w:val="00392AD8"/>
    <w:rsid w:val="00393B32"/>
    <w:rsid w:val="003F3048"/>
    <w:rsid w:val="003F6713"/>
    <w:rsid w:val="00415B74"/>
    <w:rsid w:val="004600C9"/>
    <w:rsid w:val="004736F0"/>
    <w:rsid w:val="004B665E"/>
    <w:rsid w:val="004D7AD7"/>
    <w:rsid w:val="0052420E"/>
    <w:rsid w:val="00525914"/>
    <w:rsid w:val="00540078"/>
    <w:rsid w:val="0054631F"/>
    <w:rsid w:val="005551DE"/>
    <w:rsid w:val="005B0FA3"/>
    <w:rsid w:val="005D2C2D"/>
    <w:rsid w:val="005E0F8E"/>
    <w:rsid w:val="00634846"/>
    <w:rsid w:val="006357BE"/>
    <w:rsid w:val="00640443"/>
    <w:rsid w:val="00641AD2"/>
    <w:rsid w:val="0066449D"/>
    <w:rsid w:val="006B40E7"/>
    <w:rsid w:val="006F7AA1"/>
    <w:rsid w:val="007049C9"/>
    <w:rsid w:val="007459E8"/>
    <w:rsid w:val="00760FD7"/>
    <w:rsid w:val="007637AF"/>
    <w:rsid w:val="00771A38"/>
    <w:rsid w:val="0078194F"/>
    <w:rsid w:val="007946F7"/>
    <w:rsid w:val="007B1CC8"/>
    <w:rsid w:val="007E33B0"/>
    <w:rsid w:val="007F1B0C"/>
    <w:rsid w:val="00840405"/>
    <w:rsid w:val="008570FD"/>
    <w:rsid w:val="00883627"/>
    <w:rsid w:val="00883757"/>
    <w:rsid w:val="00884135"/>
    <w:rsid w:val="008A2701"/>
    <w:rsid w:val="008B3EFE"/>
    <w:rsid w:val="0093429C"/>
    <w:rsid w:val="009C17A6"/>
    <w:rsid w:val="009D046A"/>
    <w:rsid w:val="009E6BC1"/>
    <w:rsid w:val="00A21DBB"/>
    <w:rsid w:val="00A34F3A"/>
    <w:rsid w:val="00A50B6D"/>
    <w:rsid w:val="00A745C7"/>
    <w:rsid w:val="00A76185"/>
    <w:rsid w:val="00AD1124"/>
    <w:rsid w:val="00AD4BE4"/>
    <w:rsid w:val="00AF636E"/>
    <w:rsid w:val="00B20E5A"/>
    <w:rsid w:val="00B2124A"/>
    <w:rsid w:val="00B25BCC"/>
    <w:rsid w:val="00B34CD4"/>
    <w:rsid w:val="00B539A9"/>
    <w:rsid w:val="00B672FB"/>
    <w:rsid w:val="00B74E59"/>
    <w:rsid w:val="00B87D47"/>
    <w:rsid w:val="00BA68D2"/>
    <w:rsid w:val="00BA70B0"/>
    <w:rsid w:val="00BB308D"/>
    <w:rsid w:val="00C1669B"/>
    <w:rsid w:val="00C2393E"/>
    <w:rsid w:val="00C334C0"/>
    <w:rsid w:val="00C35B24"/>
    <w:rsid w:val="00C930E7"/>
    <w:rsid w:val="00C97E28"/>
    <w:rsid w:val="00CA09FA"/>
    <w:rsid w:val="00CA3C39"/>
    <w:rsid w:val="00CB730E"/>
    <w:rsid w:val="00CD001F"/>
    <w:rsid w:val="00CD0372"/>
    <w:rsid w:val="00CD0DD9"/>
    <w:rsid w:val="00CE189B"/>
    <w:rsid w:val="00CF1801"/>
    <w:rsid w:val="00CF1DB8"/>
    <w:rsid w:val="00D20BE1"/>
    <w:rsid w:val="00D43B39"/>
    <w:rsid w:val="00D666B7"/>
    <w:rsid w:val="00D66EE2"/>
    <w:rsid w:val="00DB2A20"/>
    <w:rsid w:val="00DB7585"/>
    <w:rsid w:val="00DE2A2B"/>
    <w:rsid w:val="00E061E2"/>
    <w:rsid w:val="00E430EC"/>
    <w:rsid w:val="00E56B77"/>
    <w:rsid w:val="00E97249"/>
    <w:rsid w:val="00EC03A8"/>
    <w:rsid w:val="00EC7206"/>
    <w:rsid w:val="00EC7D17"/>
    <w:rsid w:val="00ED5E9B"/>
    <w:rsid w:val="00EE7E0E"/>
    <w:rsid w:val="00F410BF"/>
    <w:rsid w:val="00F4495E"/>
    <w:rsid w:val="00F7008B"/>
    <w:rsid w:val="00F70F8A"/>
    <w:rsid w:val="00F8058E"/>
    <w:rsid w:val="00FD0B05"/>
    <w:rsid w:val="00FD2696"/>
    <w:rsid w:val="00FE7D9D"/>
    <w:rsid w:val="00FF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1D73C2"/>
  <w15:docId w15:val="{D8AED49B-1005-4EDC-85BD-91E64413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20"/>
  </w:style>
  <w:style w:type="paragraph" w:styleId="Heading1">
    <w:name w:val="heading 1"/>
    <w:basedOn w:val="Normal"/>
    <w:next w:val="Normal"/>
    <w:link w:val="Heading1Char"/>
    <w:uiPriority w:val="9"/>
    <w:qFormat/>
    <w:rsid w:val="007B1CC8"/>
    <w:pPr>
      <w:keepNext/>
      <w:tabs>
        <w:tab w:val="left" w:pos="1467"/>
      </w:tabs>
      <w:spacing w:after="0" w:line="240" w:lineRule="auto"/>
      <w:outlineLvl w:val="0"/>
    </w:pPr>
    <w:rPr>
      <w:rFonts w:ascii="Century Gothic" w:hAnsi="Century Gothic"/>
      <w:b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402"/>
  </w:style>
  <w:style w:type="paragraph" w:styleId="Footer">
    <w:name w:val="footer"/>
    <w:basedOn w:val="Normal"/>
    <w:link w:val="FooterChar"/>
    <w:uiPriority w:val="99"/>
    <w:unhideWhenUsed/>
    <w:rsid w:val="00296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402"/>
  </w:style>
  <w:style w:type="character" w:styleId="Hyperlink">
    <w:name w:val="Hyperlink"/>
    <w:basedOn w:val="DefaultParagraphFont"/>
    <w:uiPriority w:val="99"/>
    <w:unhideWhenUsed/>
    <w:rsid w:val="0078194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4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1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1">
    <w:name w:val="section1"/>
    <w:basedOn w:val="Normal"/>
    <w:rsid w:val="00771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771A3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B1CC8"/>
    <w:rPr>
      <w:rFonts w:ascii="Century Gothic" w:hAnsi="Century Gothic"/>
      <w:b/>
      <w:iCs/>
      <w:sz w:val="24"/>
      <w:szCs w:val="24"/>
    </w:rPr>
  </w:style>
  <w:style w:type="character" w:customStyle="1" w:styleId="skimlinks-unlinked">
    <w:name w:val="skimlinks-unlinked"/>
    <w:basedOn w:val="DefaultParagraphFont"/>
    <w:rsid w:val="00046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ue@wcarmn.com" TargetMode="External"/><Relationship Id="rId18" Type="http://schemas.openxmlformats.org/officeDocument/2006/relationships/hyperlink" Target="mailto:ccymchra@qwestoffice.net" TargetMode="External"/><Relationship Id="rId26" Type="http://schemas.openxmlformats.org/officeDocument/2006/relationships/hyperlink" Target="mailto:david.borchert@co.brown.mn.u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gorte@egf.mn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cathy.anderson@granitefalls.com" TargetMode="External"/><Relationship Id="rId17" Type="http://schemas.openxmlformats.org/officeDocument/2006/relationships/hyperlink" Target="mailto:meekerhra@hutchtel.net" TargetMode="External"/><Relationship Id="rId25" Type="http://schemas.openxmlformats.org/officeDocument/2006/relationships/hyperlink" Target="mailto:toddcountyhra@yahoo.com" TargetMode="External"/><Relationship Id="rId33" Type="http://schemas.openxmlformats.org/officeDocument/2006/relationships/hyperlink" Target="mailto:lyoung@exploregaylord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ikki.ilgen@co.kandiyohi.mn.us" TargetMode="External"/><Relationship Id="rId20" Type="http://schemas.openxmlformats.org/officeDocument/2006/relationships/hyperlink" Target="mailto:mandyb@wcmca.org" TargetMode="External"/><Relationship Id="rId29" Type="http://schemas.openxmlformats.org/officeDocument/2006/relationships/hyperlink" Target="mailto:ChrisD@newulmmn.go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mailto:verna.toenyan@co.todd.mn.us" TargetMode="External"/><Relationship Id="rId32" Type="http://schemas.openxmlformats.org/officeDocument/2006/relationships/hyperlink" Target="mailto:cityofgibbon@gmail.com" TargetMode="External"/><Relationship Id="rId5" Type="http://schemas.openxmlformats.org/officeDocument/2006/relationships/styles" Target="styles.xml"/><Relationship Id="rId15" Type="http://schemas.openxmlformats.org/officeDocument/2006/relationships/hyperlink" Target="mailto:rda@co.swift.mn.us" TargetMode="External"/><Relationship Id="rId23" Type="http://schemas.openxmlformats.org/officeDocument/2006/relationships/hyperlink" Target="mailto:joen@wcmca.org" TargetMode="External"/><Relationship Id="rId28" Type="http://schemas.openxmlformats.org/officeDocument/2006/relationships/hyperlink" Target="mailto:heatherb@newulm.mn.gov" TargetMode="External"/><Relationship Id="rId10" Type="http://schemas.openxmlformats.org/officeDocument/2006/relationships/header" Target="header1.xml"/><Relationship Id="rId19" Type="http://schemas.openxmlformats.org/officeDocument/2006/relationships/hyperlink" Target="mailto:v.syverson@co.swift.mn.us" TargetMode="External"/><Relationship Id="rId31" Type="http://schemas.openxmlformats.org/officeDocument/2006/relationships/hyperlink" Target="mailto:administrator@winthropminnesota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Karen.crabtree@essentiahealth.org" TargetMode="External"/><Relationship Id="rId22" Type="http://schemas.openxmlformats.org/officeDocument/2006/relationships/hyperlink" Target="mailto:jeff@alexandriahra.com" TargetMode="External"/><Relationship Id="rId27" Type="http://schemas.openxmlformats.org/officeDocument/2006/relationships/hyperlink" Target="mailto:Dan.braam@alliancebanks.com" TargetMode="External"/><Relationship Id="rId30" Type="http://schemas.openxmlformats.org/officeDocument/2006/relationships/hyperlink" Target="mailto:sue@progrowth.com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B4B239761D74A87BBCC9DF2F9F3EC" ma:contentTypeVersion="9" ma:contentTypeDescription="Create a new document." ma:contentTypeScope="" ma:versionID="ca3360f1a2bf9569985466ab14527d2b">
  <xsd:schema xmlns:xsd="http://www.w3.org/2001/XMLSchema" xmlns:xs="http://www.w3.org/2001/XMLSchema" xmlns:p="http://schemas.microsoft.com/office/2006/metadata/properties" xmlns:ns2="a829739f-172f-4675-9fb8-8e2f6e76c5c9" xmlns:ns3="b47fc53b-f7cb-4926-b452-10f11d504a73" xmlns:ns4="680bda9c-15a5-4a9b-a36a-ba098a508365" targetNamespace="http://schemas.microsoft.com/office/2006/metadata/properties" ma:root="true" ma:fieldsID="83185e069405f9d2f9abd1d0278e0e22" ns2:_="" ns3:_="" ns4:_="">
    <xsd:import namespace="a829739f-172f-4675-9fb8-8e2f6e76c5c9"/>
    <xsd:import namespace="b47fc53b-f7cb-4926-b452-10f11d504a73"/>
    <xsd:import namespace="680bda9c-15a5-4a9b-a36a-ba098a5083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9739f-172f-4675-9fb8-8e2f6e76c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c53b-f7cb-4926-b452-10f11d504a73" elementFormDefault="qualified">
    <xsd:import namespace="http://schemas.microsoft.com/office/2006/documentManagement/types"/>
    <xsd:import namespace="http://schemas.microsoft.com/office/infopath/2007/PartnerControls"/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bda9c-15a5-4a9b-a36a-ba098a508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55A1C-EDAF-4B1F-BB19-92F9525F78D1}">
  <ds:schemaRefs>
    <ds:schemaRef ds:uri="680bda9c-15a5-4a9b-a36a-ba098a508365"/>
    <ds:schemaRef ds:uri="http://schemas.microsoft.com/office/2006/documentManagement/types"/>
    <ds:schemaRef ds:uri="a829739f-172f-4675-9fb8-8e2f6e76c5c9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47fc53b-f7cb-4926-b452-10f11d504a7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45C2456-9D5C-490B-A056-E7AF63E04E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98A1EF-8C0D-4555-836E-E19BFB0D5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9739f-172f-4675-9fb8-8e2f6e76c5c9"/>
    <ds:schemaRef ds:uri="b47fc53b-f7cb-4926-b452-10f11d504a73"/>
    <ds:schemaRef ds:uri="680bda9c-15a5-4a9b-a36a-ba098a5083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F1C706-BDC8-4A02-9254-F0F613722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MHP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rachel.speck</dc:creator>
  <cp:keywords/>
  <dc:description/>
  <cp:lastModifiedBy>Helena Bruce</cp:lastModifiedBy>
  <cp:revision>2</cp:revision>
  <cp:lastPrinted>2017-08-14T13:11:00Z</cp:lastPrinted>
  <dcterms:created xsi:type="dcterms:W3CDTF">2018-05-14T20:07:00Z</dcterms:created>
  <dcterms:modified xsi:type="dcterms:W3CDTF">2018-05-14T20:07:00Z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0x0101009AEB4B239761D74A87BBCC9DF2F9F3EC</vt:lpwstr>
  </property>
  <property fmtid="{D5CDD505-2E9C-101B-9397-08002B2CF9AE}" pid="3" name="Order">
    <vt:r8>107200</vt:r8>
  </property>
</Properties>
</file>